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95B63" w14:textId="77777777" w:rsidR="003E511A" w:rsidRPr="0021748E" w:rsidRDefault="003E511A" w:rsidP="003E511A">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3BD2471" wp14:editId="3A2BF0AC">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E73A2EE" w14:textId="77777777" w:rsidR="003E511A" w:rsidRPr="0021748E" w:rsidRDefault="003E511A" w:rsidP="003E511A">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753E669D" w14:textId="77777777" w:rsidR="003E511A" w:rsidRPr="0021748E" w:rsidRDefault="003E511A" w:rsidP="003E511A">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75F39349" w14:textId="77777777" w:rsidR="003E511A" w:rsidRPr="0021748E" w:rsidRDefault="003E511A" w:rsidP="003E511A">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1C665A46" w14:textId="77777777" w:rsidR="003E511A" w:rsidRPr="0021748E" w:rsidRDefault="003E511A" w:rsidP="003E511A">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1DA1E18F" w14:textId="77777777" w:rsidR="003E511A" w:rsidRPr="0021748E" w:rsidRDefault="003E511A" w:rsidP="003E511A">
      <w:pPr>
        <w:spacing w:after="0" w:line="240" w:lineRule="auto"/>
        <w:jc w:val="both"/>
        <w:rPr>
          <w:rFonts w:ascii="Times New Roman" w:eastAsia="Times New Roman" w:hAnsi="Times New Roman" w:cs="Times New Roman"/>
          <w:sz w:val="24"/>
          <w:szCs w:val="24"/>
          <w:lang w:eastAsia="sl-SI"/>
        </w:rPr>
      </w:pPr>
    </w:p>
    <w:p w14:paraId="6656F247" w14:textId="4109C912" w:rsidR="003E511A" w:rsidRPr="0021748E" w:rsidRDefault="003E511A" w:rsidP="003E511A">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471</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30998B00" w14:textId="77777777" w:rsidR="003E511A" w:rsidRPr="0021748E" w:rsidRDefault="003E511A" w:rsidP="003E511A">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0D76467C" w14:textId="77777777" w:rsidR="003E511A" w:rsidRPr="0021748E" w:rsidRDefault="003E511A" w:rsidP="003E511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0D7AC177" w14:textId="77777777" w:rsidR="003E511A" w:rsidRPr="0021748E" w:rsidRDefault="003E511A" w:rsidP="003E511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395CB178" w14:textId="77777777" w:rsidR="003E511A" w:rsidRPr="0021748E" w:rsidRDefault="003E511A" w:rsidP="003E511A">
      <w:pPr>
        <w:spacing w:after="0" w:line="240" w:lineRule="auto"/>
        <w:jc w:val="both"/>
        <w:rPr>
          <w:rFonts w:ascii="Times New Roman" w:eastAsia="Times New Roman" w:hAnsi="Times New Roman" w:cs="Times New Roman"/>
          <w:b/>
          <w:sz w:val="24"/>
          <w:szCs w:val="24"/>
          <w:lang w:eastAsia="sl-SI"/>
        </w:rPr>
      </w:pPr>
    </w:p>
    <w:p w14:paraId="34112E1F" w14:textId="77777777" w:rsidR="003E511A" w:rsidRDefault="003E511A" w:rsidP="003E511A">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22339D3" w14:textId="77777777" w:rsidR="003E511A" w:rsidRDefault="003E511A" w:rsidP="003E511A">
      <w:pPr>
        <w:spacing w:after="0" w:line="240" w:lineRule="auto"/>
        <w:jc w:val="both"/>
        <w:rPr>
          <w:rFonts w:ascii="Times New Roman" w:eastAsia="Times New Roman" w:hAnsi="Times New Roman" w:cs="Times New Roman"/>
          <w:sz w:val="24"/>
          <w:szCs w:val="24"/>
          <w:lang w:eastAsia="sl-SI"/>
        </w:rPr>
      </w:pPr>
    </w:p>
    <w:p w14:paraId="6C6E0FF8" w14:textId="77777777" w:rsidR="003E511A" w:rsidRDefault="003E511A" w:rsidP="003E511A">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ANESTEZIJSKEGA APARATA (M02):</w:t>
      </w:r>
    </w:p>
    <w:p w14:paraId="55677F66" w14:textId="77777777" w:rsidR="003E511A" w:rsidRDefault="003E511A" w:rsidP="003E511A">
      <w:pPr>
        <w:spacing w:after="0" w:line="240" w:lineRule="auto"/>
        <w:jc w:val="both"/>
        <w:rPr>
          <w:rFonts w:ascii="Times New Roman" w:eastAsia="Times New Roman" w:hAnsi="Times New Roman" w:cs="Times New Roman"/>
          <w:b/>
          <w:sz w:val="24"/>
          <w:szCs w:val="24"/>
          <w:lang w:eastAsia="sl-SI"/>
        </w:rPr>
      </w:pPr>
    </w:p>
    <w:p w14:paraId="7E8F51E1" w14:textId="77777777" w:rsidR="003E511A" w:rsidRDefault="003E511A" w:rsidP="003E511A">
      <w:pPr>
        <w:spacing w:after="0" w:line="240" w:lineRule="auto"/>
        <w:jc w:val="both"/>
        <w:rPr>
          <w:rFonts w:ascii="Times New Roman" w:eastAsia="Times New Roman" w:hAnsi="Times New Roman" w:cs="Times New Roman"/>
          <w:b/>
          <w:sz w:val="24"/>
          <w:szCs w:val="24"/>
          <w:lang w:eastAsia="sl-SI"/>
        </w:rPr>
      </w:pPr>
    </w:p>
    <w:p w14:paraId="5B451F2B" w14:textId="77777777" w:rsidR="003E511A" w:rsidRDefault="003E511A" w:rsidP="003E511A">
      <w:pPr>
        <w:rPr>
          <w:color w:val="000000"/>
          <w:sz w:val="24"/>
          <w:szCs w:val="24"/>
        </w:rPr>
      </w:pPr>
      <w:r>
        <w:rPr>
          <w:color w:val="0000FF"/>
          <w:sz w:val="24"/>
          <w:szCs w:val="24"/>
        </w:rPr>
        <w:t xml:space="preserve">Proizvajalec: </w:t>
      </w:r>
      <w:r>
        <w:rPr>
          <w:color w:val="000000"/>
          <w:sz w:val="24"/>
          <w:szCs w:val="24"/>
        </w:rPr>
        <w:t>LOWENSTEIN MEDICAL</w:t>
      </w:r>
    </w:p>
    <w:p w14:paraId="05C9AD56" w14:textId="77777777" w:rsidR="003E511A" w:rsidRDefault="003E511A" w:rsidP="003E511A">
      <w:pPr>
        <w:rPr>
          <w:color w:val="000000"/>
          <w:sz w:val="24"/>
          <w:szCs w:val="24"/>
        </w:rPr>
      </w:pPr>
      <w:r>
        <w:rPr>
          <w:color w:val="0000FF"/>
          <w:sz w:val="24"/>
          <w:szCs w:val="24"/>
        </w:rPr>
        <w:t xml:space="preserve">Tip: </w:t>
      </w:r>
      <w:r>
        <w:rPr>
          <w:color w:val="000000"/>
          <w:sz w:val="24"/>
          <w:szCs w:val="24"/>
        </w:rPr>
        <w:t>LEON PLUS</w:t>
      </w:r>
    </w:p>
    <w:p w14:paraId="250B6142" w14:textId="77777777" w:rsidR="003E511A" w:rsidRDefault="003E511A" w:rsidP="003E511A">
      <w:pPr>
        <w:rPr>
          <w:color w:val="000000"/>
          <w:sz w:val="24"/>
          <w:szCs w:val="24"/>
        </w:rPr>
      </w:pPr>
      <w:proofErr w:type="spellStart"/>
      <w:r>
        <w:rPr>
          <w:color w:val="0000FF"/>
          <w:sz w:val="24"/>
          <w:szCs w:val="24"/>
        </w:rPr>
        <w:t>Inv.št</w:t>
      </w:r>
      <w:proofErr w:type="spellEnd"/>
      <w:r>
        <w:rPr>
          <w:color w:val="000000"/>
          <w:sz w:val="24"/>
          <w:szCs w:val="24"/>
        </w:rPr>
        <w:t>.: 00526868</w:t>
      </w:r>
    </w:p>
    <w:p w14:paraId="409EF07A" w14:textId="77777777" w:rsidR="003E511A" w:rsidRDefault="003E511A" w:rsidP="003E511A">
      <w:pPr>
        <w:rPr>
          <w:color w:val="000000"/>
          <w:sz w:val="24"/>
          <w:szCs w:val="24"/>
        </w:rPr>
      </w:pPr>
      <w:r>
        <w:rPr>
          <w:color w:val="0000FF"/>
          <w:sz w:val="24"/>
          <w:szCs w:val="24"/>
        </w:rPr>
        <w:t>Serijska številka</w:t>
      </w:r>
      <w:r>
        <w:rPr>
          <w:color w:val="000000"/>
          <w:sz w:val="24"/>
          <w:szCs w:val="24"/>
        </w:rPr>
        <w:t>: 0200010HUL0201084</w:t>
      </w:r>
    </w:p>
    <w:p w14:paraId="2C7C4772" w14:textId="77777777" w:rsidR="003E511A" w:rsidRDefault="003E511A" w:rsidP="003E511A">
      <w:pPr>
        <w:rPr>
          <w:color w:val="000000"/>
          <w:sz w:val="24"/>
          <w:szCs w:val="24"/>
        </w:rPr>
      </w:pPr>
      <w:r>
        <w:rPr>
          <w:color w:val="0000FF"/>
          <w:sz w:val="24"/>
          <w:szCs w:val="24"/>
        </w:rPr>
        <w:t>Leto nabave:</w:t>
      </w:r>
      <w:r>
        <w:rPr>
          <w:color w:val="000000"/>
          <w:sz w:val="24"/>
          <w:szCs w:val="24"/>
        </w:rPr>
        <w:t xml:space="preserve"> 2010</w:t>
      </w:r>
    </w:p>
    <w:p w14:paraId="36CDB310" w14:textId="77777777" w:rsidR="003E511A" w:rsidRPr="00C9571A" w:rsidRDefault="003E511A" w:rsidP="003E511A">
      <w:pPr>
        <w:spacing w:after="0" w:line="240" w:lineRule="auto"/>
        <w:jc w:val="both"/>
        <w:rPr>
          <w:b/>
          <w:bCs/>
          <w:color w:val="000000"/>
          <w:sz w:val="24"/>
          <w:szCs w:val="24"/>
          <w:u w:val="single"/>
        </w:rPr>
      </w:pPr>
      <w:r>
        <w:rPr>
          <w:b/>
          <w:bCs/>
          <w:color w:val="000000"/>
          <w:sz w:val="24"/>
          <w:szCs w:val="24"/>
          <w:u w:val="single"/>
        </w:rPr>
        <w:t>APARATA OPOZARJA PROPELLANT CHECK</w:t>
      </w:r>
    </w:p>
    <w:p w14:paraId="0C5B2DB4" w14:textId="77777777" w:rsidR="003E511A" w:rsidRDefault="003E511A" w:rsidP="003E511A">
      <w:pPr>
        <w:spacing w:after="0" w:line="240" w:lineRule="auto"/>
        <w:jc w:val="both"/>
        <w:rPr>
          <w:color w:val="000000"/>
          <w:sz w:val="24"/>
          <w:szCs w:val="24"/>
        </w:rPr>
      </w:pPr>
    </w:p>
    <w:p w14:paraId="20F51168" w14:textId="77777777" w:rsidR="003E511A" w:rsidRDefault="003E511A" w:rsidP="003E511A">
      <w:pPr>
        <w:spacing w:after="0" w:line="240" w:lineRule="auto"/>
        <w:jc w:val="both"/>
        <w:rPr>
          <w:rStyle w:val="Krepko"/>
          <w:color w:val="000000"/>
          <w:sz w:val="24"/>
          <w:szCs w:val="24"/>
          <w:u w:val="single"/>
        </w:rPr>
      </w:pPr>
      <w:r w:rsidRPr="00163569">
        <w:rPr>
          <w:rStyle w:val="Krepko"/>
          <w:color w:val="000000"/>
          <w:sz w:val="24"/>
          <w:szCs w:val="24"/>
          <w:u w:val="single"/>
        </w:rPr>
        <w:t>ORL – operacijski blok 2755</w:t>
      </w:r>
    </w:p>
    <w:p w14:paraId="74A99367" w14:textId="77777777" w:rsidR="003E511A" w:rsidRPr="00163569" w:rsidRDefault="003E511A" w:rsidP="003E511A">
      <w:pPr>
        <w:spacing w:after="0" w:line="240" w:lineRule="auto"/>
        <w:jc w:val="both"/>
        <w:rPr>
          <w:rFonts w:ascii="Times New Roman" w:eastAsia="Times New Roman" w:hAnsi="Times New Roman" w:cs="Times New Roman"/>
          <w:b/>
          <w:bCs/>
          <w:sz w:val="24"/>
          <w:szCs w:val="24"/>
          <w:u w:val="single"/>
          <w:lang w:eastAsia="sl-SI"/>
        </w:rPr>
      </w:pPr>
    </w:p>
    <w:p w14:paraId="2888C158" w14:textId="77777777" w:rsidR="003E511A" w:rsidRPr="0021748E" w:rsidRDefault="003E511A" w:rsidP="003E511A">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216E083D" w14:textId="77777777" w:rsidR="003E511A" w:rsidRPr="0021748E" w:rsidRDefault="003E511A" w:rsidP="003E511A">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153ED9A4" w14:textId="77777777" w:rsidR="003E511A" w:rsidRPr="0021748E" w:rsidRDefault="003E511A" w:rsidP="003E511A">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27301503" w14:textId="77777777" w:rsidR="003E511A" w:rsidRDefault="003E511A" w:rsidP="003E511A">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7AA2E2E9" w14:textId="77777777" w:rsidR="003E511A" w:rsidRDefault="003E511A" w:rsidP="003E511A">
      <w:pPr>
        <w:jc w:val="both"/>
        <w:rPr>
          <w:rFonts w:ascii="Times New Roman" w:eastAsia="Times New Roman" w:hAnsi="Times New Roman" w:cs="Times New Roman"/>
          <w:b/>
          <w:sz w:val="24"/>
          <w:szCs w:val="24"/>
          <w:lang w:eastAsia="sl-SI"/>
        </w:rPr>
      </w:pPr>
    </w:p>
    <w:p w14:paraId="55E80825" w14:textId="77777777" w:rsidR="003E511A" w:rsidRPr="009A2402" w:rsidRDefault="003E511A" w:rsidP="003E511A">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418D44E4" w14:textId="77777777" w:rsidR="003E511A" w:rsidRPr="0021748E" w:rsidRDefault="003E511A" w:rsidP="003E511A">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V kolikor bomo prejeli odobritev s strani </w:t>
      </w:r>
      <w:r w:rsidRPr="0021748E">
        <w:rPr>
          <w:rFonts w:ascii="Times New Roman" w:eastAsia="Times New Roman" w:hAnsi="Times New Roman" w:cs="Times New Roman"/>
          <w:bCs/>
          <w:lang w:eastAsia="zh-CN"/>
        </w:rPr>
        <w:lastRenderedPageBreak/>
        <w:t>pristojnih bomo realizacijo izvedli pri najugodnejšemu ponudniku, ki bo izpolnjeval tehnične zahteve.</w:t>
      </w:r>
    </w:p>
    <w:p w14:paraId="6398A350" w14:textId="77777777" w:rsidR="003E511A" w:rsidRPr="0021748E" w:rsidRDefault="003E511A" w:rsidP="003E511A">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71BE0EA6" w14:textId="77777777" w:rsidR="003E511A" w:rsidRPr="0021748E" w:rsidRDefault="003E511A" w:rsidP="003E511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2344E74C" w14:textId="77777777" w:rsidR="003E511A" w:rsidRPr="0021748E" w:rsidRDefault="003E511A" w:rsidP="003E511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256A2527" w14:textId="77777777" w:rsidR="003E511A" w:rsidRDefault="003E511A" w:rsidP="003E511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74201B23" w14:textId="77777777" w:rsidR="003E511A" w:rsidRPr="009A2402" w:rsidRDefault="003E511A" w:rsidP="003E511A">
      <w:pPr>
        <w:spacing w:after="0" w:line="240" w:lineRule="auto"/>
        <w:ind w:left="720"/>
        <w:jc w:val="both"/>
        <w:rPr>
          <w:rFonts w:ascii="Times New Roman" w:eastAsia="Times New Roman" w:hAnsi="Times New Roman" w:cs="Times New Roman"/>
          <w:bCs/>
          <w:lang w:eastAsia="sl-SI"/>
        </w:rPr>
      </w:pPr>
    </w:p>
    <w:p w14:paraId="0EBE02FB" w14:textId="77777777" w:rsidR="003E511A" w:rsidRPr="0021748E" w:rsidRDefault="003E511A" w:rsidP="003E511A">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2A851500"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4E837538"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2434C57B"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1788B4E3"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72901A97"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1D59008E"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7A76F810"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1176BA8"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A89F0F6"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58EDDA8B" w14:textId="77777777" w:rsidR="003E511A" w:rsidRPr="0021748E" w:rsidRDefault="003E511A" w:rsidP="003E511A">
      <w:pPr>
        <w:spacing w:after="0" w:line="240" w:lineRule="auto"/>
        <w:jc w:val="both"/>
        <w:rPr>
          <w:rFonts w:ascii="Times New Roman" w:eastAsia="Times New Roman" w:hAnsi="Times New Roman" w:cs="Times New Roman"/>
          <w:b/>
          <w:bCs/>
          <w:lang w:eastAsia="sl-SI"/>
        </w:rPr>
      </w:pPr>
    </w:p>
    <w:p w14:paraId="37E5E3C8" w14:textId="77777777" w:rsidR="003E511A" w:rsidRPr="0021748E" w:rsidRDefault="003E511A" w:rsidP="003E511A">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09604EF8" w14:textId="77777777" w:rsidR="003E511A" w:rsidRPr="0021748E" w:rsidRDefault="003E511A" w:rsidP="003E511A">
      <w:pPr>
        <w:spacing w:after="0" w:line="240" w:lineRule="auto"/>
        <w:jc w:val="both"/>
        <w:rPr>
          <w:rFonts w:ascii="Times New Roman" w:eastAsia="Times New Roman" w:hAnsi="Times New Roman" w:cs="Times New Roman"/>
          <w:b/>
          <w:bCs/>
          <w:lang w:eastAsia="sl-SI"/>
        </w:rPr>
      </w:pPr>
    </w:p>
    <w:p w14:paraId="4EC2355E" w14:textId="77777777" w:rsidR="003E511A" w:rsidRPr="0021748E" w:rsidRDefault="003E511A" w:rsidP="003E511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0B86369C" w14:textId="77777777" w:rsidR="003E511A" w:rsidRPr="0021748E" w:rsidRDefault="003E511A" w:rsidP="003E511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36E9C1E2" w14:textId="77777777" w:rsidR="003E511A" w:rsidRPr="0021748E" w:rsidRDefault="003E511A" w:rsidP="003E511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40BFD252"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19F457C0" w14:textId="77777777" w:rsidR="003E511A" w:rsidRPr="0021748E" w:rsidRDefault="003E511A" w:rsidP="003E511A">
      <w:pPr>
        <w:pStyle w:val="Odstavekseznama"/>
        <w:ind w:left="420"/>
        <w:jc w:val="both"/>
        <w:rPr>
          <w:rFonts w:ascii="Times New Roman" w:hAnsi="Times New Roman" w:cs="Times New Roman"/>
          <w:b/>
          <w:bCs/>
        </w:rPr>
      </w:pPr>
    </w:p>
    <w:p w14:paraId="4DD730EC" w14:textId="77777777" w:rsidR="003E511A" w:rsidRPr="0021748E" w:rsidRDefault="003E511A" w:rsidP="003E511A">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537CB536" w14:textId="77777777" w:rsidR="003E511A" w:rsidRPr="0021748E" w:rsidRDefault="003E511A" w:rsidP="003E511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7240AC89" w14:textId="77777777" w:rsidR="003E511A" w:rsidRPr="0021748E" w:rsidRDefault="003E511A" w:rsidP="003E511A">
      <w:pPr>
        <w:spacing w:after="0"/>
        <w:jc w:val="both"/>
        <w:rPr>
          <w:rFonts w:ascii="Times New Roman" w:hAnsi="Times New Roman" w:cs="Times New Roman"/>
          <w:b/>
          <w:bCs/>
        </w:rPr>
      </w:pPr>
    </w:p>
    <w:p w14:paraId="3627EE65" w14:textId="77777777" w:rsidR="003E511A" w:rsidRPr="0021748E" w:rsidRDefault="003E511A" w:rsidP="003E511A">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34F15E73" w14:textId="77777777" w:rsidR="003E511A" w:rsidRDefault="003E511A" w:rsidP="003E511A">
      <w:pPr>
        <w:spacing w:after="0" w:line="240" w:lineRule="auto"/>
        <w:jc w:val="both"/>
        <w:rPr>
          <w:rFonts w:ascii="Times New Roman" w:eastAsia="Times New Roman" w:hAnsi="Times New Roman" w:cs="Times New Roman"/>
          <w:sz w:val="24"/>
          <w:szCs w:val="24"/>
          <w:lang w:eastAsia="sl-SI"/>
        </w:rPr>
      </w:pPr>
    </w:p>
    <w:p w14:paraId="2AC13FBD" w14:textId="77777777" w:rsidR="003E511A" w:rsidRDefault="003E511A" w:rsidP="003E511A">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52B706F5" w14:textId="77777777" w:rsidR="003E511A" w:rsidRDefault="003E511A" w:rsidP="003E511A">
      <w:pPr>
        <w:spacing w:after="0" w:line="240" w:lineRule="auto"/>
        <w:jc w:val="both"/>
        <w:rPr>
          <w:rFonts w:ascii="Times New Roman" w:eastAsia="Times New Roman" w:hAnsi="Times New Roman" w:cs="Times New Roman"/>
          <w:sz w:val="24"/>
          <w:szCs w:val="24"/>
          <w:lang w:eastAsia="sl-SI"/>
        </w:rPr>
      </w:pPr>
    </w:p>
    <w:p w14:paraId="5292C1EA" w14:textId="77777777" w:rsidR="003E511A" w:rsidRDefault="003E511A" w:rsidP="003E511A">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632610D6" w14:textId="77777777" w:rsidR="003E511A" w:rsidRPr="0021748E" w:rsidRDefault="003E511A" w:rsidP="003E511A">
      <w:pPr>
        <w:spacing w:after="0" w:line="240" w:lineRule="auto"/>
        <w:jc w:val="both"/>
        <w:rPr>
          <w:rFonts w:ascii="Times New Roman" w:eastAsia="Times New Roman" w:hAnsi="Times New Roman" w:cs="Times New Roman"/>
          <w:sz w:val="24"/>
          <w:szCs w:val="24"/>
          <w:lang w:eastAsia="sl-SI"/>
        </w:rPr>
      </w:pPr>
    </w:p>
    <w:p w14:paraId="4660D1FC" w14:textId="77777777" w:rsidR="003E511A" w:rsidRPr="00DC6081" w:rsidRDefault="003E511A" w:rsidP="003E511A">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0B648E23" w14:textId="77777777" w:rsidR="003E511A" w:rsidRPr="0021748E" w:rsidRDefault="003E511A" w:rsidP="003E511A">
      <w:pPr>
        <w:spacing w:after="0" w:line="240" w:lineRule="auto"/>
        <w:jc w:val="both"/>
        <w:rPr>
          <w:rFonts w:ascii="Times New Roman" w:eastAsia="Times New Roman" w:hAnsi="Times New Roman" w:cs="Times New Roman"/>
          <w:sz w:val="24"/>
          <w:szCs w:val="24"/>
          <w:lang w:eastAsia="sl-SI"/>
        </w:rPr>
      </w:pPr>
    </w:p>
    <w:p w14:paraId="2BAD832C" w14:textId="679D851C" w:rsidR="003E511A" w:rsidRPr="009A2402" w:rsidRDefault="003E511A" w:rsidP="003E511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71</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ANESTEZIJSKEGA APARATA</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22</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7</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3A8DFA23" w14:textId="77777777" w:rsidR="003E511A" w:rsidRPr="0021748E" w:rsidRDefault="003E511A" w:rsidP="003E511A">
      <w:pPr>
        <w:spacing w:after="0" w:line="240" w:lineRule="auto"/>
        <w:jc w:val="both"/>
        <w:rPr>
          <w:rFonts w:ascii="Times New Roman" w:eastAsia="Times New Roman" w:hAnsi="Times New Roman" w:cs="Times New Roman"/>
          <w:sz w:val="24"/>
          <w:szCs w:val="24"/>
          <w:lang w:eastAsia="sl-SI"/>
        </w:rPr>
      </w:pPr>
    </w:p>
    <w:p w14:paraId="73C1F1AB" w14:textId="77777777" w:rsidR="003E511A" w:rsidRPr="0021748E" w:rsidRDefault="003E511A" w:rsidP="003E511A">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72612EF8" w14:textId="77777777" w:rsidR="003E511A" w:rsidRPr="00E25EF0" w:rsidRDefault="003E511A" w:rsidP="003E511A">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553D80F" w14:textId="77777777" w:rsidR="003E511A" w:rsidRDefault="003E511A" w:rsidP="003E511A"/>
    <w:p w14:paraId="4C946395" w14:textId="77777777" w:rsidR="003E511A" w:rsidRDefault="003E511A" w:rsidP="003E511A"/>
    <w:p w14:paraId="558B0D59" w14:textId="77777777" w:rsidR="00E22467" w:rsidRDefault="00E22467"/>
    <w:sectPr w:rsidR="00E22467"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19641364">
    <w:abstractNumId w:val="1"/>
  </w:num>
  <w:num w:numId="2" w16cid:durableId="1384057773">
    <w:abstractNumId w:val="2"/>
  </w:num>
  <w:num w:numId="3" w16cid:durableId="624698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11A"/>
    <w:rsid w:val="003E511A"/>
    <w:rsid w:val="00E224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9458"/>
  <w15:chartTrackingRefBased/>
  <w15:docId w15:val="{889ABAA4-53BF-4452-A8B0-86A7DC25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511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3E511A"/>
    <w:rPr>
      <w:rFonts w:ascii="Calibri" w:hAnsi="Calibri" w:cs="Calibri"/>
    </w:rPr>
  </w:style>
  <w:style w:type="paragraph" w:styleId="Odstavekseznama">
    <w:name w:val="List Paragraph"/>
    <w:basedOn w:val="Navaden"/>
    <w:link w:val="OdstavekseznamaZnak"/>
    <w:uiPriority w:val="34"/>
    <w:qFormat/>
    <w:rsid w:val="003E511A"/>
    <w:pPr>
      <w:spacing w:after="0" w:line="240" w:lineRule="auto"/>
      <w:ind w:left="720"/>
    </w:pPr>
    <w:rPr>
      <w:rFonts w:ascii="Calibri" w:hAnsi="Calibri" w:cs="Calibri"/>
    </w:rPr>
  </w:style>
  <w:style w:type="character" w:styleId="Hiperpovezava">
    <w:name w:val="Hyperlink"/>
    <w:basedOn w:val="Privzetapisavaodstavka"/>
    <w:uiPriority w:val="99"/>
    <w:unhideWhenUsed/>
    <w:rsid w:val="003E511A"/>
    <w:rPr>
      <w:color w:val="0563C1" w:themeColor="hyperlink"/>
      <w:u w:val="single"/>
    </w:rPr>
  </w:style>
  <w:style w:type="character" w:styleId="Krepko">
    <w:name w:val="Strong"/>
    <w:basedOn w:val="Privzetapisavaodstavka"/>
    <w:uiPriority w:val="22"/>
    <w:qFormat/>
    <w:rsid w:val="003E5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3840</Characters>
  <Application>Microsoft Office Word</Application>
  <DocSecurity>0</DocSecurity>
  <Lines>32</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2022-07-20T09:21:00Z</dcterms:created>
  <dcterms:modified xsi:type="dcterms:W3CDTF">2022-07-20T09:21:00Z</dcterms:modified>
</cp:coreProperties>
</file>